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CA61" w14:textId="77777777" w:rsidR="009268DD" w:rsidRPr="005B688B" w:rsidRDefault="009268DD" w:rsidP="009268DD">
      <w:pPr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4E93D556" w14:textId="77777777" w:rsidR="009268DD" w:rsidRPr="005B688B" w:rsidRDefault="009268DD" w:rsidP="009268DD">
      <w:pPr>
        <w:jc w:val="center"/>
        <w:rPr>
          <w:rFonts w:ascii="Arial" w:hAnsi="Arial" w:cs="Arial"/>
          <w:b/>
          <w:sz w:val="24"/>
          <w:szCs w:val="24"/>
        </w:rPr>
      </w:pPr>
      <w:r w:rsidRPr="005B688B">
        <w:rPr>
          <w:rFonts w:ascii="Arial" w:hAnsi="Arial" w:cs="Arial"/>
          <w:b/>
          <w:sz w:val="24"/>
          <w:szCs w:val="24"/>
        </w:rPr>
        <w:t>КРАСНОЯРСКИЙ СЕЛЬСКИЙ СОВЕТ ДЕПУТАТОВ</w:t>
      </w:r>
    </w:p>
    <w:p w14:paraId="186C25E0" w14:textId="77777777" w:rsidR="009268DD" w:rsidRPr="005B688B" w:rsidRDefault="009268DD" w:rsidP="009268DD">
      <w:pPr>
        <w:jc w:val="center"/>
        <w:rPr>
          <w:rFonts w:ascii="Arial" w:hAnsi="Arial" w:cs="Arial"/>
          <w:b/>
          <w:sz w:val="24"/>
          <w:szCs w:val="24"/>
        </w:rPr>
      </w:pPr>
      <w:r w:rsidRPr="005B688B">
        <w:rPr>
          <w:rFonts w:ascii="Arial" w:hAnsi="Arial" w:cs="Arial"/>
          <w:b/>
          <w:sz w:val="24"/>
          <w:szCs w:val="24"/>
        </w:rPr>
        <w:t xml:space="preserve">УСТЬ-ПРИСТАНСКОГО РАЙОНА АЛТАЙСКОГО КРАЯ </w:t>
      </w:r>
    </w:p>
    <w:p w14:paraId="07F5CFDB" w14:textId="77777777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</w:p>
    <w:p w14:paraId="7C33B0FD" w14:textId="77777777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</w:p>
    <w:p w14:paraId="6619CF19" w14:textId="77777777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540"/>
        <w:jc w:val="center"/>
        <w:outlineLvl w:val="0"/>
        <w:rPr>
          <w:b/>
          <w:sz w:val="24"/>
          <w:szCs w:val="24"/>
        </w:rPr>
      </w:pPr>
      <w:r w:rsidRPr="005B688B">
        <w:rPr>
          <w:b/>
          <w:sz w:val="24"/>
          <w:szCs w:val="24"/>
        </w:rPr>
        <w:t>Р Е Ш Е Н И Е</w:t>
      </w:r>
    </w:p>
    <w:p w14:paraId="072ACF39" w14:textId="77777777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0"/>
        <w:outlineLvl w:val="0"/>
        <w:rPr>
          <w:b/>
          <w:sz w:val="24"/>
          <w:szCs w:val="24"/>
        </w:rPr>
      </w:pPr>
    </w:p>
    <w:p w14:paraId="105C68B8" w14:textId="77777777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  <w:r w:rsidRPr="005B688B">
        <w:rPr>
          <w:b/>
          <w:sz w:val="24"/>
          <w:szCs w:val="24"/>
        </w:rPr>
        <w:t>Девятая сессия восьмого созыва</w:t>
      </w:r>
    </w:p>
    <w:p w14:paraId="442A185C" w14:textId="77777777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</w:p>
    <w:p w14:paraId="1DF56022" w14:textId="77777777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0"/>
        <w:outlineLvl w:val="0"/>
        <w:rPr>
          <w:b/>
          <w:sz w:val="24"/>
          <w:szCs w:val="24"/>
        </w:rPr>
      </w:pPr>
    </w:p>
    <w:p w14:paraId="6975C29A" w14:textId="44C489E3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0"/>
        <w:outlineLvl w:val="0"/>
        <w:rPr>
          <w:b/>
          <w:sz w:val="24"/>
          <w:szCs w:val="24"/>
        </w:rPr>
      </w:pPr>
      <w:r w:rsidRPr="005B688B">
        <w:rPr>
          <w:b/>
          <w:sz w:val="24"/>
          <w:szCs w:val="24"/>
        </w:rPr>
        <w:t xml:space="preserve">                01.02.2024                                                                                     №   49      </w:t>
      </w:r>
    </w:p>
    <w:p w14:paraId="65B78E5F" w14:textId="213D283D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  <w:proofErr w:type="spellStart"/>
      <w:r w:rsidRPr="005B688B">
        <w:rPr>
          <w:b/>
          <w:sz w:val="24"/>
          <w:szCs w:val="24"/>
        </w:rPr>
        <w:t>с.Красноярка</w:t>
      </w:r>
      <w:proofErr w:type="spellEnd"/>
    </w:p>
    <w:p w14:paraId="423D7D3C" w14:textId="4BFA3D30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</w:p>
    <w:p w14:paraId="5A0A44D6" w14:textId="77777777" w:rsidR="009268DD" w:rsidRPr="005B688B" w:rsidRDefault="009268DD" w:rsidP="009268DD">
      <w:pPr>
        <w:pStyle w:val="ConsNormal"/>
        <w:widowControl/>
        <w:tabs>
          <w:tab w:val="left" w:pos="2550"/>
        </w:tabs>
        <w:ind w:right="0" w:firstLine="0"/>
        <w:jc w:val="center"/>
        <w:outlineLvl w:val="0"/>
        <w:rPr>
          <w:b/>
          <w:sz w:val="24"/>
          <w:szCs w:val="24"/>
        </w:rPr>
      </w:pPr>
    </w:p>
    <w:p w14:paraId="071DAD0A" w14:textId="0DB23D16" w:rsidR="009268DD" w:rsidRPr="005B688B" w:rsidRDefault="006F7CB2" w:rsidP="006F7CB2">
      <w:pPr>
        <w:pStyle w:val="1"/>
        <w:shd w:val="clear" w:color="auto" w:fill="auto"/>
        <w:spacing w:after="5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B688B">
        <w:rPr>
          <w:rFonts w:ascii="Arial" w:hAnsi="Arial" w:cs="Arial"/>
          <w:b/>
          <w:bCs/>
          <w:sz w:val="24"/>
          <w:szCs w:val="24"/>
        </w:rPr>
        <w:t xml:space="preserve">О введении института старосты в муниципальном образовании </w:t>
      </w:r>
      <w:proofErr w:type="gramStart"/>
      <w:r w:rsidRPr="005B688B">
        <w:rPr>
          <w:rFonts w:ascii="Arial" w:hAnsi="Arial" w:cs="Arial"/>
          <w:b/>
          <w:bCs/>
          <w:sz w:val="24"/>
          <w:szCs w:val="24"/>
        </w:rPr>
        <w:t>Красноярский  сельсовет</w:t>
      </w:r>
      <w:proofErr w:type="gramEnd"/>
      <w:r w:rsidRPr="005B68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B688B">
        <w:rPr>
          <w:rFonts w:ascii="Arial" w:hAnsi="Arial" w:cs="Arial"/>
          <w:b/>
          <w:bCs/>
          <w:sz w:val="24"/>
          <w:szCs w:val="24"/>
        </w:rPr>
        <w:t>Усть</w:t>
      </w:r>
      <w:proofErr w:type="spellEnd"/>
      <w:r w:rsidRPr="005B688B">
        <w:rPr>
          <w:rFonts w:ascii="Arial" w:hAnsi="Arial" w:cs="Arial"/>
          <w:b/>
          <w:bCs/>
          <w:sz w:val="24"/>
          <w:szCs w:val="24"/>
        </w:rPr>
        <w:t>- Пристанского района Алтайского края</w:t>
      </w:r>
    </w:p>
    <w:p w14:paraId="22AAEB18" w14:textId="39427050" w:rsidR="006F7CB2" w:rsidRPr="005B688B" w:rsidRDefault="006F7CB2" w:rsidP="006F7CB2">
      <w:pPr>
        <w:pStyle w:val="1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31.10.2018 № 79-ЗС </w:t>
      </w:r>
      <w:r w:rsidRPr="005B688B">
        <w:rPr>
          <w:rFonts w:ascii="Arial" w:hAnsi="Arial" w:cs="Arial"/>
          <w:sz w:val="24"/>
          <w:szCs w:val="24"/>
        </w:rPr>
        <w:t xml:space="preserve">«О старостах сельских населённых пунктов Алтайского края», </w:t>
      </w:r>
      <w:r w:rsidR="009268DD" w:rsidRPr="005B688B">
        <w:rPr>
          <w:rFonts w:ascii="Arial" w:hAnsi="Arial" w:cs="Arial"/>
          <w:sz w:val="24"/>
          <w:szCs w:val="24"/>
        </w:rPr>
        <w:t>и статьёй</w:t>
      </w:r>
      <w:r w:rsidRPr="005B688B">
        <w:rPr>
          <w:rFonts w:ascii="Arial" w:hAnsi="Arial" w:cs="Arial"/>
          <w:sz w:val="24"/>
          <w:szCs w:val="24"/>
        </w:rPr>
        <w:t xml:space="preserve"> 14 </w:t>
      </w:r>
      <w:r w:rsidR="009268DD" w:rsidRPr="005B688B">
        <w:rPr>
          <w:rFonts w:ascii="Arial" w:hAnsi="Arial" w:cs="Arial"/>
          <w:sz w:val="24"/>
          <w:szCs w:val="24"/>
        </w:rPr>
        <w:t>Устава муниципального образования К</w:t>
      </w:r>
      <w:r w:rsidRPr="005B688B">
        <w:rPr>
          <w:rFonts w:ascii="Arial" w:hAnsi="Arial" w:cs="Arial"/>
          <w:sz w:val="24"/>
          <w:szCs w:val="24"/>
        </w:rPr>
        <w:t xml:space="preserve">расноярский </w:t>
      </w:r>
      <w:r w:rsidR="009268DD" w:rsidRPr="005B688B">
        <w:rPr>
          <w:rFonts w:ascii="Arial" w:hAnsi="Arial" w:cs="Arial"/>
          <w:sz w:val="24"/>
          <w:szCs w:val="24"/>
        </w:rPr>
        <w:t xml:space="preserve">сельсовет Усть-Пристанского района Алтайского края, </w:t>
      </w:r>
      <w:r w:rsidRPr="005B688B">
        <w:rPr>
          <w:rFonts w:ascii="Arial" w:hAnsi="Arial" w:cs="Arial"/>
          <w:sz w:val="24"/>
          <w:szCs w:val="24"/>
        </w:rPr>
        <w:t xml:space="preserve">Красноярский </w:t>
      </w:r>
      <w:r w:rsidR="009268DD" w:rsidRPr="005B688B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="009268DD" w:rsidRPr="005B688B">
        <w:rPr>
          <w:rFonts w:ascii="Arial" w:hAnsi="Arial" w:cs="Arial"/>
          <w:b/>
          <w:bCs/>
          <w:sz w:val="24"/>
          <w:szCs w:val="24"/>
        </w:rPr>
        <w:t>РЕШИЛ</w:t>
      </w:r>
      <w:r w:rsidR="009268DD" w:rsidRPr="005B688B">
        <w:rPr>
          <w:rFonts w:ascii="Arial" w:hAnsi="Arial" w:cs="Arial"/>
          <w:sz w:val="24"/>
          <w:szCs w:val="24"/>
        </w:rPr>
        <w:t>:</w:t>
      </w:r>
    </w:p>
    <w:p w14:paraId="44DB8CAC" w14:textId="77777777" w:rsidR="006F7CB2" w:rsidRPr="005B688B" w:rsidRDefault="006F7CB2" w:rsidP="006F7CB2">
      <w:pPr>
        <w:pStyle w:val="1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</w:p>
    <w:p w14:paraId="3401846F" w14:textId="77777777" w:rsidR="006F7CB2" w:rsidRPr="005B688B" w:rsidRDefault="006F7CB2" w:rsidP="006F7CB2">
      <w:pPr>
        <w:pStyle w:val="1"/>
        <w:shd w:val="clear" w:color="auto" w:fill="auto"/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1.</w:t>
      </w:r>
      <w:r w:rsidR="009268DD" w:rsidRPr="005B688B">
        <w:rPr>
          <w:rFonts w:ascii="Arial" w:hAnsi="Arial" w:cs="Arial"/>
          <w:sz w:val="24"/>
          <w:szCs w:val="24"/>
        </w:rPr>
        <w:t xml:space="preserve">Ввести институт старосты в следующих населённых пунктах, расположенных на </w:t>
      </w:r>
      <w:proofErr w:type="gramStart"/>
      <w:r w:rsidR="009268DD" w:rsidRPr="005B688B">
        <w:rPr>
          <w:rFonts w:ascii="Arial" w:hAnsi="Arial" w:cs="Arial"/>
          <w:sz w:val="24"/>
          <w:szCs w:val="24"/>
        </w:rPr>
        <w:t>территории</w:t>
      </w:r>
      <w:r w:rsidRPr="005B688B">
        <w:rPr>
          <w:rFonts w:ascii="Arial" w:hAnsi="Arial" w:cs="Arial"/>
          <w:sz w:val="24"/>
          <w:szCs w:val="24"/>
        </w:rPr>
        <w:t xml:space="preserve">  Красноярского</w:t>
      </w:r>
      <w:proofErr w:type="gramEnd"/>
      <w:r w:rsidRPr="005B688B">
        <w:rPr>
          <w:rFonts w:ascii="Arial" w:hAnsi="Arial" w:cs="Arial"/>
          <w:sz w:val="24"/>
          <w:szCs w:val="24"/>
        </w:rPr>
        <w:t xml:space="preserve"> </w:t>
      </w:r>
      <w:r w:rsidR="009268DD" w:rsidRPr="005B688B">
        <w:rPr>
          <w:rFonts w:ascii="Arial" w:hAnsi="Arial" w:cs="Arial"/>
          <w:sz w:val="24"/>
          <w:szCs w:val="24"/>
        </w:rPr>
        <w:t xml:space="preserve"> сельсовета:</w:t>
      </w:r>
    </w:p>
    <w:p w14:paraId="2999ADA5" w14:textId="6D0A0227" w:rsidR="009268DD" w:rsidRPr="005B688B" w:rsidRDefault="009268DD" w:rsidP="006F7CB2">
      <w:pPr>
        <w:pStyle w:val="1"/>
        <w:shd w:val="clear" w:color="auto" w:fill="auto"/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6F7CB2" w:rsidRPr="005B688B">
        <w:rPr>
          <w:rFonts w:ascii="Arial" w:hAnsi="Arial" w:cs="Arial"/>
          <w:sz w:val="24"/>
          <w:szCs w:val="24"/>
        </w:rPr>
        <w:t>Усть</w:t>
      </w:r>
      <w:proofErr w:type="spellEnd"/>
      <w:r w:rsidR="006F7CB2" w:rsidRPr="005B688B">
        <w:rPr>
          <w:rFonts w:ascii="Arial" w:hAnsi="Arial" w:cs="Arial"/>
          <w:sz w:val="24"/>
          <w:szCs w:val="24"/>
        </w:rPr>
        <w:t>-Журавлиха</w:t>
      </w:r>
      <w:r w:rsidRPr="005B688B">
        <w:rPr>
          <w:rFonts w:ascii="Arial" w:hAnsi="Arial" w:cs="Arial"/>
          <w:sz w:val="24"/>
          <w:szCs w:val="24"/>
        </w:rPr>
        <w:t>.</w:t>
      </w:r>
    </w:p>
    <w:p w14:paraId="07A74991" w14:textId="63AB41B2" w:rsidR="009268DD" w:rsidRPr="005B688B" w:rsidRDefault="006F7CB2" w:rsidP="006F7CB2">
      <w:pPr>
        <w:pStyle w:val="1"/>
        <w:shd w:val="clear" w:color="auto" w:fill="auto"/>
        <w:tabs>
          <w:tab w:val="left" w:pos="1057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2.</w:t>
      </w:r>
      <w:r w:rsidR="009268DD" w:rsidRPr="005B688B">
        <w:rPr>
          <w:rFonts w:ascii="Arial" w:hAnsi="Arial" w:cs="Arial"/>
          <w:sz w:val="24"/>
          <w:szCs w:val="24"/>
        </w:rPr>
        <w:t>Утвердить Положение о старосте сельского населённого пункта в муниципальном образовании К</w:t>
      </w:r>
      <w:r w:rsidRPr="005B688B">
        <w:rPr>
          <w:rFonts w:ascii="Arial" w:hAnsi="Arial" w:cs="Arial"/>
          <w:sz w:val="24"/>
          <w:szCs w:val="24"/>
        </w:rPr>
        <w:t xml:space="preserve">расноярский </w:t>
      </w:r>
      <w:r w:rsidR="009268DD" w:rsidRPr="005B688B">
        <w:rPr>
          <w:rFonts w:ascii="Arial" w:hAnsi="Arial" w:cs="Arial"/>
          <w:sz w:val="24"/>
          <w:szCs w:val="24"/>
        </w:rPr>
        <w:t>сельсовет Усть-Пристанского района Алтайского края (прилагается).</w:t>
      </w:r>
    </w:p>
    <w:p w14:paraId="37BE031D" w14:textId="219529B4" w:rsidR="009268DD" w:rsidRPr="005B688B" w:rsidRDefault="006F7CB2" w:rsidP="006F7CB2">
      <w:pPr>
        <w:pStyle w:val="1"/>
        <w:shd w:val="clear" w:color="auto" w:fill="auto"/>
        <w:tabs>
          <w:tab w:val="left" w:pos="1052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3.</w:t>
      </w:r>
      <w:r w:rsidR="009268DD" w:rsidRPr="005B688B">
        <w:rPr>
          <w:rFonts w:ascii="Arial" w:hAnsi="Arial" w:cs="Arial"/>
          <w:sz w:val="24"/>
          <w:szCs w:val="24"/>
        </w:rPr>
        <w:t>Установить, что старосты исполняют свои полномочия на неоплачиваемой основе.</w:t>
      </w:r>
    </w:p>
    <w:p w14:paraId="0F8A354C" w14:textId="721FB0B2" w:rsidR="009268DD" w:rsidRPr="005B688B" w:rsidRDefault="006F7CB2" w:rsidP="006F7CB2">
      <w:pPr>
        <w:pStyle w:val="1"/>
        <w:shd w:val="clear" w:color="auto" w:fill="auto"/>
        <w:tabs>
          <w:tab w:val="left" w:pos="1057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4.</w:t>
      </w:r>
      <w:r w:rsidR="009268DD" w:rsidRPr="005B688B">
        <w:rPr>
          <w:rFonts w:ascii="Arial" w:hAnsi="Arial" w:cs="Arial"/>
          <w:sz w:val="24"/>
          <w:szCs w:val="24"/>
        </w:rPr>
        <w:t>Главе администрации сельсовета разработать порядок материального стимулирования деятельности старост с учётом требований части 2 статьи 3 закона Алтайского края «О старосте сельского населённого пункта Алтайского края».</w:t>
      </w:r>
    </w:p>
    <w:p w14:paraId="442B5C35" w14:textId="4F18BEDF" w:rsidR="009268DD" w:rsidRPr="005B688B" w:rsidRDefault="006F7CB2" w:rsidP="006F7CB2">
      <w:pPr>
        <w:pStyle w:val="1"/>
        <w:shd w:val="clear" w:color="auto" w:fill="auto"/>
        <w:tabs>
          <w:tab w:val="left" w:pos="1071"/>
          <w:tab w:val="left" w:leader="underscore" w:pos="1072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5.</w:t>
      </w:r>
      <w:r w:rsidR="009268DD" w:rsidRPr="005B688B">
        <w:rPr>
          <w:rFonts w:ascii="Arial" w:hAnsi="Arial" w:cs="Arial"/>
          <w:sz w:val="24"/>
          <w:szCs w:val="24"/>
        </w:rPr>
        <w:t xml:space="preserve">Обнародовать настоящее Решение в </w:t>
      </w:r>
      <w:r w:rsidRPr="005B688B">
        <w:rPr>
          <w:rFonts w:ascii="Arial" w:hAnsi="Arial" w:cs="Arial"/>
          <w:sz w:val="24"/>
          <w:szCs w:val="24"/>
        </w:rPr>
        <w:t xml:space="preserve">установленном Уставом </w:t>
      </w:r>
      <w:r w:rsidR="009268DD" w:rsidRPr="005B688B">
        <w:rPr>
          <w:rFonts w:ascii="Arial" w:hAnsi="Arial" w:cs="Arial"/>
          <w:sz w:val="24"/>
          <w:szCs w:val="24"/>
        </w:rPr>
        <w:t>порядке</w:t>
      </w:r>
      <w:r w:rsidRPr="005B688B">
        <w:rPr>
          <w:rFonts w:ascii="Arial" w:hAnsi="Arial" w:cs="Arial"/>
          <w:sz w:val="24"/>
          <w:szCs w:val="24"/>
        </w:rPr>
        <w:t>.</w:t>
      </w:r>
    </w:p>
    <w:p w14:paraId="4E7D2E8D" w14:textId="4AF289CC" w:rsidR="009268DD" w:rsidRPr="005B688B" w:rsidRDefault="006F7CB2" w:rsidP="006F7CB2">
      <w:pPr>
        <w:pStyle w:val="1"/>
        <w:shd w:val="clear" w:color="auto" w:fill="auto"/>
        <w:tabs>
          <w:tab w:val="left" w:pos="1071"/>
          <w:tab w:val="left" w:leader="underscore" w:pos="1072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6.</w:t>
      </w:r>
      <w:r w:rsidR="009268DD" w:rsidRPr="005B688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14:paraId="58842354" w14:textId="77777777" w:rsidR="006F7CB2" w:rsidRPr="005B688B" w:rsidRDefault="006F7CB2" w:rsidP="006F7CB2">
      <w:pPr>
        <w:pStyle w:val="1"/>
        <w:shd w:val="clear" w:color="auto" w:fill="auto"/>
        <w:tabs>
          <w:tab w:val="left" w:pos="1071"/>
          <w:tab w:val="left" w:leader="underscore" w:pos="1072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</w:p>
    <w:p w14:paraId="63C288E9" w14:textId="77777777" w:rsidR="006F7CB2" w:rsidRPr="005B688B" w:rsidRDefault="006F7CB2" w:rsidP="006F7CB2">
      <w:pPr>
        <w:pStyle w:val="1"/>
        <w:shd w:val="clear" w:color="auto" w:fill="auto"/>
        <w:tabs>
          <w:tab w:val="left" w:pos="1071"/>
          <w:tab w:val="left" w:leader="underscore" w:pos="1072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</w:p>
    <w:p w14:paraId="336FB423" w14:textId="5458D2CC" w:rsidR="009268DD" w:rsidRPr="005B688B" w:rsidRDefault="006F7CB2" w:rsidP="006F7CB2">
      <w:pPr>
        <w:pStyle w:val="1"/>
        <w:shd w:val="clear" w:color="auto" w:fill="auto"/>
        <w:tabs>
          <w:tab w:val="left" w:pos="1071"/>
          <w:tab w:val="left" w:leader="underscore" w:pos="1072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</w:t>
      </w:r>
      <w:proofErr w:type="spellStart"/>
      <w:r w:rsidRPr="005B688B">
        <w:rPr>
          <w:rFonts w:ascii="Arial" w:hAnsi="Arial" w:cs="Arial"/>
          <w:sz w:val="24"/>
          <w:szCs w:val="24"/>
        </w:rPr>
        <w:t>А.Н.Ситников</w:t>
      </w:r>
      <w:proofErr w:type="spellEnd"/>
      <w:r w:rsidRPr="005B688B">
        <w:rPr>
          <w:rFonts w:ascii="Arial" w:hAnsi="Arial" w:cs="Arial"/>
          <w:sz w:val="24"/>
          <w:szCs w:val="24"/>
        </w:rPr>
        <w:t xml:space="preserve"> </w:t>
      </w:r>
    </w:p>
    <w:p w14:paraId="5F5E5F2E" w14:textId="77777777" w:rsidR="009268DD" w:rsidRPr="005B688B" w:rsidRDefault="009268DD" w:rsidP="009268DD">
      <w:pPr>
        <w:pStyle w:val="1"/>
        <w:shd w:val="clear" w:color="auto" w:fill="auto"/>
        <w:tabs>
          <w:tab w:val="left" w:pos="1071"/>
          <w:tab w:val="left" w:leader="underscore" w:pos="1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5FED5C0" w14:textId="427657F4" w:rsidR="009268DD" w:rsidRPr="005B688B" w:rsidRDefault="009268DD" w:rsidP="009268DD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2C5B09A8" w14:textId="07E40880" w:rsidR="009268DD" w:rsidRDefault="009268DD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5226D810" w14:textId="373BB52E" w:rsidR="005B688B" w:rsidRDefault="005B688B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8A2779C" w14:textId="5BD3639A" w:rsidR="005B688B" w:rsidRDefault="005B688B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7A0F32B" w14:textId="549DABDC" w:rsidR="005B688B" w:rsidRDefault="005B688B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FD6FEB3" w14:textId="35F5E275" w:rsidR="005B688B" w:rsidRDefault="005B688B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4FD7CA5" w14:textId="7BA38D1F" w:rsidR="005B688B" w:rsidRDefault="005B688B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C69CD88" w14:textId="7F0827FC" w:rsidR="005B688B" w:rsidRDefault="005B688B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6F2FDBB" w14:textId="77777777" w:rsidR="005B688B" w:rsidRDefault="005B688B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1D477E3" w14:textId="77777777" w:rsidR="005B688B" w:rsidRPr="005B688B" w:rsidRDefault="005B688B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6D3BA9F" w14:textId="77777777" w:rsidR="006F7CB2" w:rsidRPr="005B688B" w:rsidRDefault="006F7CB2" w:rsidP="009268DD">
      <w:pPr>
        <w:tabs>
          <w:tab w:val="left" w:pos="5325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AD7C3BB" w14:textId="77777777" w:rsidR="006F7CB2" w:rsidRPr="005B688B" w:rsidRDefault="009268DD" w:rsidP="009D733B">
      <w:pPr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</w:t>
      </w:r>
      <w:r w:rsidRPr="005B688B">
        <w:rPr>
          <w:rFonts w:ascii="Arial" w:hAnsi="Arial" w:cs="Arial"/>
          <w:color w:val="000000"/>
          <w:sz w:val="24"/>
          <w:szCs w:val="24"/>
        </w:rPr>
        <w:t>Утверждено</w:t>
      </w:r>
    </w:p>
    <w:p w14:paraId="5BA88B34" w14:textId="3047C894" w:rsidR="009268DD" w:rsidRPr="005B688B" w:rsidRDefault="009D733B" w:rsidP="009D733B">
      <w:pPr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B688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  <w:r w:rsidR="009268DD" w:rsidRPr="005B688B">
        <w:rPr>
          <w:rFonts w:ascii="Arial" w:hAnsi="Arial" w:cs="Arial"/>
          <w:color w:val="000000"/>
          <w:sz w:val="24"/>
          <w:szCs w:val="24"/>
        </w:rPr>
        <w:t xml:space="preserve"> решение К</w:t>
      </w:r>
      <w:r w:rsidRPr="005B688B">
        <w:rPr>
          <w:rFonts w:ascii="Arial" w:hAnsi="Arial" w:cs="Arial"/>
          <w:color w:val="000000"/>
          <w:sz w:val="24"/>
          <w:szCs w:val="24"/>
        </w:rPr>
        <w:t>расноярского</w:t>
      </w:r>
      <w:r w:rsidR="009268DD" w:rsidRPr="005B688B">
        <w:rPr>
          <w:rFonts w:ascii="Arial" w:hAnsi="Arial" w:cs="Arial"/>
          <w:color w:val="000000"/>
          <w:sz w:val="24"/>
          <w:szCs w:val="24"/>
        </w:rPr>
        <w:t xml:space="preserve"> сельского           </w:t>
      </w:r>
    </w:p>
    <w:p w14:paraId="77EFA871" w14:textId="77777777" w:rsidR="009D733B" w:rsidRPr="005B688B" w:rsidRDefault="009268DD" w:rsidP="009D733B">
      <w:pPr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B688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Совета депутатов</w:t>
      </w:r>
      <w:r w:rsidR="009D733B" w:rsidRPr="005B688B">
        <w:rPr>
          <w:rFonts w:ascii="Arial" w:hAnsi="Arial" w:cs="Arial"/>
          <w:color w:val="000000"/>
          <w:sz w:val="24"/>
          <w:szCs w:val="24"/>
        </w:rPr>
        <w:t xml:space="preserve"> Усть-Пристанского района Алтайского края </w:t>
      </w:r>
    </w:p>
    <w:p w14:paraId="6BF11F15" w14:textId="39D33D9E" w:rsidR="009268DD" w:rsidRPr="005B688B" w:rsidRDefault="009D733B" w:rsidP="009D733B">
      <w:pPr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B688B">
        <w:rPr>
          <w:rFonts w:ascii="Arial" w:hAnsi="Arial" w:cs="Arial"/>
          <w:color w:val="000000"/>
          <w:sz w:val="24"/>
          <w:szCs w:val="24"/>
        </w:rPr>
        <w:t>№ 48 от 01.02.2024г.</w:t>
      </w:r>
    </w:p>
    <w:p w14:paraId="1C4256A0" w14:textId="68AD40D9" w:rsidR="009D733B" w:rsidRPr="005B688B" w:rsidRDefault="009268DD" w:rsidP="009D733B">
      <w:pPr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B688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1D2D28EE" w14:textId="77777777" w:rsidR="009268DD" w:rsidRPr="005B688B" w:rsidRDefault="009268DD" w:rsidP="009268DD">
      <w:pPr>
        <w:rPr>
          <w:rFonts w:ascii="Arial" w:hAnsi="Arial" w:cs="Arial"/>
          <w:sz w:val="24"/>
          <w:szCs w:val="24"/>
        </w:rPr>
      </w:pPr>
    </w:p>
    <w:p w14:paraId="6887EBEE" w14:textId="77777777" w:rsidR="009268DD" w:rsidRPr="005B688B" w:rsidRDefault="009268DD" w:rsidP="009268DD">
      <w:pPr>
        <w:autoSpaceDE w:val="0"/>
        <w:autoSpaceDN w:val="0"/>
        <w:adjustRightInd w:val="0"/>
        <w:ind w:left="5460"/>
        <w:rPr>
          <w:rFonts w:ascii="Arial" w:hAnsi="Arial" w:cs="Arial"/>
          <w:bCs/>
          <w:sz w:val="24"/>
          <w:szCs w:val="24"/>
        </w:rPr>
      </w:pPr>
    </w:p>
    <w:p w14:paraId="4172EF83" w14:textId="77777777" w:rsidR="009268DD" w:rsidRPr="005B688B" w:rsidRDefault="009268DD" w:rsidP="009268DD">
      <w:pPr>
        <w:autoSpaceDE w:val="0"/>
        <w:autoSpaceDN w:val="0"/>
        <w:adjustRightInd w:val="0"/>
        <w:ind w:left="5460"/>
        <w:rPr>
          <w:rFonts w:ascii="Arial" w:hAnsi="Arial" w:cs="Arial"/>
          <w:bCs/>
          <w:sz w:val="24"/>
          <w:szCs w:val="24"/>
        </w:rPr>
      </w:pPr>
    </w:p>
    <w:p w14:paraId="715B5D90" w14:textId="77777777" w:rsidR="009268DD" w:rsidRPr="005B688B" w:rsidRDefault="009268DD" w:rsidP="009268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B688B">
        <w:rPr>
          <w:rFonts w:ascii="Arial" w:hAnsi="Arial" w:cs="Arial"/>
          <w:b/>
          <w:sz w:val="24"/>
          <w:szCs w:val="24"/>
        </w:rPr>
        <w:t xml:space="preserve">ПОЛОЖЕНИЕ </w:t>
      </w:r>
    </w:p>
    <w:p w14:paraId="59214982" w14:textId="703F162B" w:rsidR="009268DD" w:rsidRPr="005B688B" w:rsidRDefault="009268DD" w:rsidP="009268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B688B">
        <w:rPr>
          <w:rFonts w:ascii="Arial" w:hAnsi="Arial" w:cs="Arial"/>
          <w:b/>
          <w:sz w:val="24"/>
          <w:szCs w:val="24"/>
        </w:rPr>
        <w:t xml:space="preserve">о старосте сельского населённого пункта </w:t>
      </w:r>
      <w:r w:rsidR="009D733B" w:rsidRPr="005B688B">
        <w:rPr>
          <w:rFonts w:ascii="Arial" w:hAnsi="Arial" w:cs="Arial"/>
          <w:b/>
          <w:sz w:val="24"/>
          <w:szCs w:val="24"/>
        </w:rPr>
        <w:t>Красноярского</w:t>
      </w:r>
      <w:r w:rsidRPr="005B688B">
        <w:rPr>
          <w:rFonts w:ascii="Arial" w:hAnsi="Arial" w:cs="Arial"/>
          <w:b/>
          <w:sz w:val="24"/>
          <w:szCs w:val="24"/>
        </w:rPr>
        <w:t xml:space="preserve"> сельсовета</w:t>
      </w:r>
      <w:r w:rsidRPr="005B688B">
        <w:rPr>
          <w:rFonts w:ascii="Arial" w:hAnsi="Arial" w:cs="Arial"/>
          <w:b/>
          <w:sz w:val="24"/>
          <w:szCs w:val="24"/>
        </w:rPr>
        <w:br/>
      </w:r>
      <w:r w:rsidR="009D733B" w:rsidRPr="005B688B">
        <w:rPr>
          <w:rFonts w:ascii="Arial" w:hAnsi="Arial" w:cs="Arial"/>
          <w:b/>
          <w:sz w:val="24"/>
          <w:szCs w:val="24"/>
        </w:rPr>
        <w:t>Усть-</w:t>
      </w:r>
      <w:proofErr w:type="gramStart"/>
      <w:r w:rsidR="009D733B" w:rsidRPr="005B688B">
        <w:rPr>
          <w:rFonts w:ascii="Arial" w:hAnsi="Arial" w:cs="Arial"/>
          <w:b/>
          <w:sz w:val="24"/>
          <w:szCs w:val="24"/>
        </w:rPr>
        <w:t xml:space="preserve">Пристанского </w:t>
      </w:r>
      <w:r w:rsidRPr="005B688B">
        <w:rPr>
          <w:rFonts w:ascii="Arial" w:hAnsi="Arial" w:cs="Arial"/>
          <w:b/>
          <w:sz w:val="24"/>
          <w:szCs w:val="24"/>
        </w:rPr>
        <w:t xml:space="preserve"> района</w:t>
      </w:r>
      <w:proofErr w:type="gramEnd"/>
      <w:r w:rsidRPr="005B688B">
        <w:rPr>
          <w:rFonts w:ascii="Arial" w:hAnsi="Arial" w:cs="Arial"/>
          <w:b/>
          <w:sz w:val="24"/>
          <w:szCs w:val="24"/>
        </w:rPr>
        <w:t xml:space="preserve"> Алтайского края</w:t>
      </w:r>
    </w:p>
    <w:p w14:paraId="6D0DE527" w14:textId="77777777" w:rsidR="009268DD" w:rsidRPr="005B688B" w:rsidRDefault="009268DD" w:rsidP="009268D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91CFCB5" w14:textId="254BEB96" w:rsidR="009268DD" w:rsidRPr="005B688B" w:rsidRDefault="009268DD" w:rsidP="009268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bCs/>
          <w:sz w:val="24"/>
          <w:szCs w:val="24"/>
        </w:rPr>
        <w:t xml:space="preserve">1. 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31.10.2018 № 79-ЗС </w:t>
      </w:r>
      <w:r w:rsidRPr="005B688B">
        <w:rPr>
          <w:rFonts w:ascii="Arial" w:hAnsi="Arial" w:cs="Arial"/>
          <w:sz w:val="24"/>
          <w:szCs w:val="24"/>
        </w:rPr>
        <w:t xml:space="preserve">«О старостах сельских населённых пунктов Алтайского края», Уставом муниципального образования </w:t>
      </w:r>
      <w:proofErr w:type="gramStart"/>
      <w:r w:rsidRPr="005B688B">
        <w:rPr>
          <w:rFonts w:ascii="Arial" w:hAnsi="Arial" w:cs="Arial"/>
          <w:sz w:val="24"/>
          <w:szCs w:val="24"/>
        </w:rPr>
        <w:t>К</w:t>
      </w:r>
      <w:r w:rsidR="009D733B" w:rsidRPr="005B688B">
        <w:rPr>
          <w:rFonts w:ascii="Arial" w:hAnsi="Arial" w:cs="Arial"/>
          <w:sz w:val="24"/>
          <w:szCs w:val="24"/>
        </w:rPr>
        <w:t xml:space="preserve">расноярский </w:t>
      </w:r>
      <w:r w:rsidRPr="005B688B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9D733B" w:rsidRPr="005B688B">
        <w:rPr>
          <w:rFonts w:ascii="Arial" w:hAnsi="Arial" w:cs="Arial"/>
          <w:sz w:val="24"/>
          <w:szCs w:val="24"/>
        </w:rPr>
        <w:t xml:space="preserve"> Усть-Пристанского </w:t>
      </w:r>
      <w:r w:rsidRPr="005B688B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14:paraId="78178930" w14:textId="2F158C0D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bCs/>
          <w:sz w:val="24"/>
          <w:szCs w:val="24"/>
        </w:rPr>
        <w:t>2. С</w:t>
      </w:r>
      <w:r w:rsidRPr="005B688B">
        <w:rPr>
          <w:rFonts w:ascii="Arial" w:hAnsi="Arial" w:cs="Arial"/>
          <w:sz w:val="24"/>
          <w:szCs w:val="24"/>
        </w:rPr>
        <w:t xml:space="preserve">тароста сельского населённого пункта (далее – староста)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</w:t>
      </w:r>
      <w:r w:rsidR="009D733B" w:rsidRPr="005B688B">
        <w:rPr>
          <w:rFonts w:ascii="Arial" w:hAnsi="Arial" w:cs="Arial"/>
          <w:sz w:val="24"/>
          <w:szCs w:val="24"/>
        </w:rPr>
        <w:t>Красноярского</w:t>
      </w:r>
      <w:r w:rsidRPr="005B688B">
        <w:rPr>
          <w:rFonts w:ascii="Arial" w:hAnsi="Arial" w:cs="Arial"/>
          <w:sz w:val="24"/>
          <w:szCs w:val="24"/>
        </w:rPr>
        <w:t xml:space="preserve"> сельсовета </w:t>
      </w:r>
      <w:r w:rsidR="009D733B" w:rsidRPr="005B688B">
        <w:rPr>
          <w:rFonts w:ascii="Arial" w:hAnsi="Arial" w:cs="Arial"/>
          <w:sz w:val="24"/>
          <w:szCs w:val="24"/>
        </w:rPr>
        <w:t xml:space="preserve">Усть-Пристанского </w:t>
      </w:r>
      <w:r w:rsidRPr="005B688B">
        <w:rPr>
          <w:rFonts w:ascii="Arial" w:hAnsi="Arial" w:cs="Arial"/>
          <w:sz w:val="24"/>
          <w:szCs w:val="24"/>
        </w:rPr>
        <w:t xml:space="preserve">  района Алтайского края (далее – сельсовет).</w:t>
      </w:r>
    </w:p>
    <w:p w14:paraId="39F6E3AF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3. 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4F89841E" w14:textId="4A2C765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4. Староста назначается </w:t>
      </w:r>
      <w:r w:rsidR="007D0404" w:rsidRPr="005B688B">
        <w:rPr>
          <w:rFonts w:ascii="Arial" w:hAnsi="Arial" w:cs="Arial"/>
          <w:sz w:val="24"/>
          <w:szCs w:val="24"/>
        </w:rPr>
        <w:t xml:space="preserve">Красноярским сельским Советом депутатов </w:t>
      </w:r>
      <w:r w:rsidR="009D733B" w:rsidRPr="005B688B">
        <w:rPr>
          <w:rFonts w:ascii="Arial" w:hAnsi="Arial" w:cs="Arial"/>
          <w:color w:val="000000"/>
          <w:sz w:val="24"/>
          <w:szCs w:val="24"/>
        </w:rPr>
        <w:t>Усть-</w:t>
      </w:r>
      <w:proofErr w:type="gramStart"/>
      <w:r w:rsidR="009D733B" w:rsidRPr="005B688B">
        <w:rPr>
          <w:rFonts w:ascii="Arial" w:hAnsi="Arial" w:cs="Arial"/>
          <w:color w:val="000000"/>
          <w:sz w:val="24"/>
          <w:szCs w:val="24"/>
        </w:rPr>
        <w:t xml:space="preserve">Пристанского </w:t>
      </w:r>
      <w:r w:rsidRPr="005B68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688B">
        <w:rPr>
          <w:rFonts w:ascii="Arial" w:hAnsi="Arial" w:cs="Arial"/>
          <w:sz w:val="24"/>
          <w:szCs w:val="24"/>
        </w:rPr>
        <w:t>района</w:t>
      </w:r>
      <w:proofErr w:type="gramEnd"/>
      <w:r w:rsidRPr="005B688B">
        <w:rPr>
          <w:rFonts w:ascii="Arial" w:hAnsi="Arial" w:cs="Arial"/>
          <w:sz w:val="24"/>
          <w:szCs w:val="24"/>
        </w:rPr>
        <w:t xml:space="preserve"> Алтайского края 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 </w:t>
      </w:r>
    </w:p>
    <w:p w14:paraId="699E610A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5. Сход граждан по вопросу выдвижения кандидатуры старосты сельского населённого пункта проводится в соответствии с нормативным правовым актом Совета депутатов, регулирующим порядок организации и проведения схода граждан. </w:t>
      </w:r>
    </w:p>
    <w:p w14:paraId="7BFDBD48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Кандидатура старосты для выдвижения на сходе граждан может представляться путем самовыдвижения, по предложению органа местного самоуправления сельсовета, в состав которого входит сельский населённый пункт, или по предложению не менее чем 10 жителей сельского населённого пункта, в котором предполагается назначение старосты.</w:t>
      </w:r>
    </w:p>
    <w:p w14:paraId="50536EA3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bCs/>
          <w:sz w:val="24"/>
          <w:szCs w:val="24"/>
        </w:rPr>
        <w:t>6. </w:t>
      </w:r>
      <w:r w:rsidRPr="005B688B">
        <w:rPr>
          <w:rFonts w:ascii="Arial" w:hAnsi="Arial" w:cs="Arial"/>
          <w:sz w:val="24"/>
          <w:szCs w:val="24"/>
        </w:rPr>
        <w:t>Старостой не может быть назначено лицо:</w:t>
      </w:r>
    </w:p>
    <w:p w14:paraId="2BC84A3E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1) 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3DD4FCFF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2) признанное судом недееспособным или ограниченно дееспособным;</w:t>
      </w:r>
    </w:p>
    <w:p w14:paraId="2EFA9FA0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3) имеющее непогашенную или неснятую судимость.</w:t>
      </w:r>
    </w:p>
    <w:p w14:paraId="5FCA808F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7. Старосте выдается удостоверение, подтверждающее его полномочия, по форме согласно приложению к настоящему Положению. Удостоверение подписывается главой сельсовета.</w:t>
      </w:r>
    </w:p>
    <w:p w14:paraId="76B2DA11" w14:textId="5E8510D0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8. Срок полномочий старосты в соответствии с Уставом муниципального образования К</w:t>
      </w:r>
      <w:r w:rsidR="009D733B" w:rsidRPr="005B688B">
        <w:rPr>
          <w:rFonts w:ascii="Arial" w:hAnsi="Arial" w:cs="Arial"/>
          <w:sz w:val="24"/>
          <w:szCs w:val="24"/>
        </w:rPr>
        <w:t xml:space="preserve">расноярский </w:t>
      </w:r>
      <w:r w:rsidRPr="005B688B">
        <w:rPr>
          <w:rFonts w:ascii="Arial" w:hAnsi="Arial" w:cs="Arial"/>
          <w:sz w:val="24"/>
          <w:szCs w:val="24"/>
        </w:rPr>
        <w:t xml:space="preserve">сельсовет </w:t>
      </w:r>
      <w:r w:rsidR="009D733B" w:rsidRPr="005B688B">
        <w:rPr>
          <w:rFonts w:ascii="Arial" w:hAnsi="Arial" w:cs="Arial"/>
          <w:sz w:val="24"/>
          <w:szCs w:val="24"/>
        </w:rPr>
        <w:t>Усть-</w:t>
      </w:r>
      <w:proofErr w:type="gramStart"/>
      <w:r w:rsidR="009D733B" w:rsidRPr="005B688B">
        <w:rPr>
          <w:rFonts w:ascii="Arial" w:hAnsi="Arial" w:cs="Arial"/>
          <w:sz w:val="24"/>
          <w:szCs w:val="24"/>
        </w:rPr>
        <w:t xml:space="preserve">Пристанского </w:t>
      </w:r>
      <w:r w:rsidRPr="005B688B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5B688B">
        <w:rPr>
          <w:rFonts w:ascii="Arial" w:hAnsi="Arial" w:cs="Arial"/>
          <w:sz w:val="24"/>
          <w:szCs w:val="24"/>
        </w:rPr>
        <w:t xml:space="preserve"> Алтайского края составляет </w:t>
      </w:r>
      <w:r w:rsidR="009D733B" w:rsidRPr="005B688B">
        <w:rPr>
          <w:rFonts w:ascii="Arial" w:hAnsi="Arial" w:cs="Arial"/>
          <w:sz w:val="24"/>
          <w:szCs w:val="24"/>
        </w:rPr>
        <w:t>2</w:t>
      </w:r>
      <w:r w:rsidRPr="005B688B">
        <w:rPr>
          <w:rFonts w:ascii="Arial" w:hAnsi="Arial" w:cs="Arial"/>
          <w:sz w:val="24"/>
          <w:szCs w:val="24"/>
        </w:rPr>
        <w:t xml:space="preserve"> </w:t>
      </w:r>
      <w:r w:rsidR="009D733B" w:rsidRPr="005B688B">
        <w:rPr>
          <w:rFonts w:ascii="Arial" w:hAnsi="Arial" w:cs="Arial"/>
          <w:sz w:val="24"/>
          <w:szCs w:val="24"/>
        </w:rPr>
        <w:t>года</w:t>
      </w:r>
      <w:r w:rsidRPr="005B688B">
        <w:rPr>
          <w:rFonts w:ascii="Arial" w:hAnsi="Arial" w:cs="Arial"/>
          <w:sz w:val="24"/>
          <w:szCs w:val="24"/>
        </w:rPr>
        <w:t>.</w:t>
      </w:r>
    </w:p>
    <w:p w14:paraId="4664C280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9. Полномочия старосты прекращаются досрочно по представлению схода граждан сельского населённого пункта, а также в случаях:</w:t>
      </w:r>
    </w:p>
    <w:p w14:paraId="228679F3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lastRenderedPageBreak/>
        <w:t>1) смерти;</w:t>
      </w:r>
    </w:p>
    <w:p w14:paraId="1C0123C4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2) прекращения полномочий по собственному желанию;</w:t>
      </w:r>
    </w:p>
    <w:p w14:paraId="72C5CA6D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3) признания судом недееспособным или ограниченно дееспособным;</w:t>
      </w:r>
    </w:p>
    <w:p w14:paraId="28F3A897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4) признания судом безвестно отсутствующим или объявления умершим;</w:t>
      </w:r>
    </w:p>
    <w:p w14:paraId="26977F66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5) вступления в отношении его в законную силу обвинительного приговора суда;</w:t>
      </w:r>
    </w:p>
    <w:p w14:paraId="1CFF3E07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6) выезда за пределы Российской Федерации на постоянное место жительства;</w:t>
      </w:r>
    </w:p>
    <w:p w14:paraId="06FB6172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7) прекращения гражданства Российской Федерации.</w:t>
      </w:r>
    </w:p>
    <w:p w14:paraId="74D61027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Сход граждан по вопросу досрочного прекращения полномочий старосты проводится в соответствии с нормативным правовым актом Совета депутатов, регулирующим порядок организации и проведения схода граждан. </w:t>
      </w:r>
    </w:p>
    <w:p w14:paraId="53369BC8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Решение о досрочном прекращении полномочий старосты принимается Советом депутатов, в решении указывается дата и основание досрочного прекращения полномочий. </w:t>
      </w:r>
    </w:p>
    <w:p w14:paraId="71032BFC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bCs/>
          <w:sz w:val="24"/>
          <w:szCs w:val="24"/>
        </w:rPr>
        <w:t xml:space="preserve">10. </w:t>
      </w:r>
      <w:r w:rsidRPr="005B688B">
        <w:rPr>
          <w:rFonts w:ascii="Arial" w:hAnsi="Arial" w:cs="Arial"/>
          <w:sz w:val="24"/>
          <w:szCs w:val="24"/>
        </w:rPr>
        <w:t>Староста для решения возложенных на него задач:</w:t>
      </w:r>
    </w:p>
    <w:p w14:paraId="21BB44B5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пункте, запрашивает у них информацию, затрагивающую интересы жителей населённого пункта;</w:t>
      </w:r>
    </w:p>
    <w:p w14:paraId="2847856F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приёма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населённом пункте;</w:t>
      </w:r>
    </w:p>
    <w:p w14:paraId="5AD6B735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3) вносит на рассмотрение органов местного самоуправления вопросы, затрагивающие интересы жителей сельского населённого пункта, и принимает участие в их рассмотрении органами местного самоуправления;</w:t>
      </w:r>
    </w:p>
    <w:p w14:paraId="7A3F5BD2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6BB272E2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5)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37EE4203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14:paraId="4A6734F2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688B">
        <w:rPr>
          <w:rFonts w:ascii="Arial" w:hAnsi="Arial" w:cs="Arial"/>
          <w:color w:val="000000"/>
          <w:sz w:val="24"/>
          <w:szCs w:val="24"/>
        </w:rPr>
        <w:t>7) содействует привлечению граждан к выполнению на добровольной основе социально значимых для сельского населённого пункта работ (в том числе дежурств) в целях решения следующих вопросов местного значения на территории сельского населённого пункта:</w:t>
      </w:r>
    </w:p>
    <w:p w14:paraId="7467092B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688B">
        <w:rPr>
          <w:rFonts w:ascii="Arial" w:hAnsi="Arial" w:cs="Arial"/>
          <w:color w:val="000000"/>
          <w:sz w:val="24"/>
          <w:szCs w:val="24"/>
        </w:rPr>
        <w:t>а) обеспечение первичных мер пожарной безопасности;</w:t>
      </w:r>
    </w:p>
    <w:p w14:paraId="2FD7ADFC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688B">
        <w:rPr>
          <w:rFonts w:ascii="Arial" w:hAnsi="Arial" w:cs="Arial"/>
          <w:color w:val="000000"/>
          <w:sz w:val="24"/>
          <w:szCs w:val="24"/>
        </w:rPr>
        <w:t>б) осуществление контроля за соблюдением правил благоустройства территории, организация благоустройства территории в соответствии с указанными правилами;</w:t>
      </w:r>
    </w:p>
    <w:p w14:paraId="003A5DAA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8) оказывает содействие органам местного самоуправления 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</w:t>
      </w:r>
      <w:r w:rsidRPr="005B688B">
        <w:rPr>
          <w:rFonts w:ascii="Arial" w:hAnsi="Arial" w:cs="Arial"/>
          <w:color w:val="FF6600"/>
          <w:sz w:val="24"/>
          <w:szCs w:val="24"/>
        </w:rPr>
        <w:t xml:space="preserve"> </w:t>
      </w:r>
      <w:r w:rsidRPr="005B688B">
        <w:rPr>
          <w:rFonts w:ascii="Arial" w:hAnsi="Arial" w:cs="Arial"/>
          <w:sz w:val="24"/>
          <w:szCs w:val="24"/>
        </w:rPr>
        <w:t>граждан.</w:t>
      </w:r>
    </w:p>
    <w:p w14:paraId="5A27F050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11. В целях реализации указанных в п.10 полномочий староста:</w:t>
      </w:r>
    </w:p>
    <w:p w14:paraId="493B17B0" w14:textId="77777777" w:rsidR="009268DD" w:rsidRPr="005B688B" w:rsidRDefault="009268DD" w:rsidP="009268DD">
      <w:pPr>
        <w:pStyle w:val="a4"/>
        <w:widowControl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1) организует участие населения в работах по благоустройству и озеленению общественных мест отдыха, дорог и тротуаров, поддержанию в надлежащем состоянии </w:t>
      </w:r>
      <w:r w:rsidRPr="005B688B">
        <w:rPr>
          <w:rFonts w:ascii="Arial" w:hAnsi="Arial" w:cs="Arial"/>
          <w:sz w:val="24"/>
          <w:szCs w:val="24"/>
        </w:rPr>
        <w:lastRenderedPageBreak/>
        <w:t>кладбищ, иных мест захоронений;</w:t>
      </w:r>
    </w:p>
    <w:p w14:paraId="7B088F01" w14:textId="77777777" w:rsidR="009268DD" w:rsidRPr="005B688B" w:rsidRDefault="009268DD" w:rsidP="009268DD">
      <w:pPr>
        <w:pStyle w:val="a4"/>
        <w:widowControl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2) информирует органы местного самоуправления о фактах нарушения законодательства (незаконного использования земельных участков, самовольного строительства, нарушения правил пожарной и экологической безопасности, санитарных норм, незаконной вырубки зеленых насаждений на территории населенного пункта и др.);</w:t>
      </w:r>
    </w:p>
    <w:p w14:paraId="126311ED" w14:textId="20FF0C09" w:rsidR="009268DD" w:rsidRPr="005B688B" w:rsidRDefault="009268DD" w:rsidP="009268DD">
      <w:pPr>
        <w:pStyle w:val="a4"/>
        <w:widowControl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3) информирует органы местного самоуправления о ненадлежащем состоянии дорожного покрытия, водоемов, колодцев и подъездов к ним, некачественном предоставления транспортных, коммунальных услуг населению, услуг связи, </w:t>
      </w:r>
      <w:proofErr w:type="gramStart"/>
      <w:r w:rsidRPr="005B688B">
        <w:rPr>
          <w:rFonts w:ascii="Arial" w:hAnsi="Arial" w:cs="Arial"/>
          <w:sz w:val="24"/>
          <w:szCs w:val="24"/>
        </w:rPr>
        <w:t xml:space="preserve">торговли </w:t>
      </w:r>
      <w:r w:rsidR="009D733B" w:rsidRPr="005B688B">
        <w:rPr>
          <w:rFonts w:ascii="Arial" w:hAnsi="Arial" w:cs="Arial"/>
          <w:sz w:val="24"/>
          <w:szCs w:val="24"/>
        </w:rPr>
        <w:t>,</w:t>
      </w:r>
      <w:r w:rsidRPr="005B688B">
        <w:rPr>
          <w:rFonts w:ascii="Arial" w:hAnsi="Arial" w:cs="Arial"/>
          <w:sz w:val="24"/>
          <w:szCs w:val="24"/>
        </w:rPr>
        <w:t>некачественной</w:t>
      </w:r>
      <w:proofErr w:type="gramEnd"/>
      <w:r w:rsidRPr="005B688B">
        <w:rPr>
          <w:rFonts w:ascii="Arial" w:hAnsi="Arial" w:cs="Arial"/>
          <w:sz w:val="24"/>
          <w:szCs w:val="24"/>
        </w:rPr>
        <w:t xml:space="preserve"> и несвоевременной очистке территории населенного пункта от снега, образовании несанкционированных свалок бытовых отходов и иного мусора;</w:t>
      </w:r>
    </w:p>
    <w:p w14:paraId="7DB36E9C" w14:textId="77777777" w:rsidR="009268DD" w:rsidRPr="005B688B" w:rsidRDefault="009268DD" w:rsidP="009268DD">
      <w:pPr>
        <w:pStyle w:val="a4"/>
        <w:widowControl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4) оказывает содействие органам полиции, добровольным народным и пожарным дружинам в осуществлении их полномочий по укреплению общественного порядка, соблюдению противопожарных и санитарных правил, соблюдению миграционного законодательства;</w:t>
      </w:r>
    </w:p>
    <w:p w14:paraId="67A75BBE" w14:textId="77777777" w:rsidR="009268DD" w:rsidRPr="005B688B" w:rsidRDefault="009268DD" w:rsidP="009268DD">
      <w:pPr>
        <w:pStyle w:val="a4"/>
        <w:widowControl w:val="0"/>
        <w:ind w:left="0"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5) осуществляет взаимодействие с единой дежурно-диспетчерской службой (ЕДДС) муниципального района по вопросам обеспечения безопасности в повседневной деятельности, при возникновении чрезвычайных ситуаций и происшествий, при необходимости передает информацию в оперативно-дежурную службу ФКУ </w:t>
      </w:r>
      <w:r w:rsidRPr="005B688B">
        <w:rPr>
          <w:rFonts w:ascii="Arial" w:hAnsi="Arial" w:cs="Arial"/>
          <w:b/>
          <w:sz w:val="24"/>
          <w:szCs w:val="24"/>
        </w:rPr>
        <w:t>«</w:t>
      </w:r>
      <w:r w:rsidRPr="005B688B">
        <w:rPr>
          <w:rStyle w:val="a3"/>
          <w:rFonts w:ascii="Arial" w:hAnsi="Arial" w:cs="Arial"/>
          <w:b w:val="0"/>
          <w:sz w:val="24"/>
          <w:szCs w:val="24"/>
        </w:rPr>
        <w:t>Центр управления в кризисных ситуациях Главного управления МЧС России по Алтайскому краю»;</w:t>
      </w:r>
    </w:p>
    <w:p w14:paraId="1A7778A5" w14:textId="77777777" w:rsidR="009268DD" w:rsidRPr="005B688B" w:rsidRDefault="009268DD" w:rsidP="009268DD">
      <w:pPr>
        <w:pStyle w:val="a4"/>
        <w:widowControl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6) содействует в доведении информации до жителей населённого пункта о необходимости своевременного внесения налоговых и иных платежей и сборов;</w:t>
      </w:r>
    </w:p>
    <w:p w14:paraId="745C05A4" w14:textId="77777777" w:rsidR="009268DD" w:rsidRPr="005B688B" w:rsidRDefault="009268DD" w:rsidP="009268DD">
      <w:pPr>
        <w:pStyle w:val="a4"/>
        <w:widowControl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7) рассматривает в пределах своих полномочий обращения граждан;</w:t>
      </w:r>
    </w:p>
    <w:p w14:paraId="09514B29" w14:textId="77777777" w:rsidR="009268DD" w:rsidRPr="005B688B" w:rsidRDefault="009268DD" w:rsidP="009268DD">
      <w:pPr>
        <w:pStyle w:val="a4"/>
        <w:widowControl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8) информирует жителей о своей деятельности;</w:t>
      </w:r>
    </w:p>
    <w:p w14:paraId="0EBD0AA3" w14:textId="77777777" w:rsidR="009268DD" w:rsidRPr="005B688B" w:rsidRDefault="009268DD" w:rsidP="009268DD">
      <w:pPr>
        <w:pStyle w:val="a4"/>
        <w:widowControl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9) выполняет отдельные поручения органов местного самоуправления сельсовета.</w:t>
      </w:r>
    </w:p>
    <w:p w14:paraId="054DBF2C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12.  При исполнении своих полномочий староста обязан:</w:t>
      </w:r>
    </w:p>
    <w:p w14:paraId="12ABB80E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1) 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14:paraId="60C0A5FC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2) информировать органы местного самоуправления о состоянии дел в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правонарушений;</w:t>
      </w:r>
    </w:p>
    <w:p w14:paraId="59AC9787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3)  ежегодно не позднее 30 апреля отчитываться перед населением о результатах своей деятельности на сходе (собрании, конференции) граждан). </w:t>
      </w:r>
    </w:p>
    <w:p w14:paraId="4D3DEDDC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13. Органы местного самоуправления в пределах своих полномочий:</w:t>
      </w:r>
    </w:p>
    <w:p w14:paraId="5BDAE644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1) содействуют старосте в осуществлении его полномочий;</w:t>
      </w:r>
    </w:p>
    <w:p w14:paraId="77C09445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2) 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14:paraId="3205058A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3) рассматривают обращения и предложения старосты, осуществляют приём старосты; </w:t>
      </w:r>
    </w:p>
    <w:p w14:paraId="05B25D52" w14:textId="77777777" w:rsidR="009268DD" w:rsidRPr="005B688B" w:rsidRDefault="009268DD" w:rsidP="009268DD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4) осуществляют организационное, материально-техническое, правовое и информационное обеспечение деятельности старосты.</w:t>
      </w:r>
    </w:p>
    <w:p w14:paraId="26B2D2A1" w14:textId="77777777" w:rsidR="009268DD" w:rsidRPr="005B688B" w:rsidRDefault="009268DD" w:rsidP="009268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 xml:space="preserve">14. Старосты сельских населенных пунктов сельсовета осуществляют свои полномочия на неоплачиваемой основе. </w:t>
      </w:r>
    </w:p>
    <w:p w14:paraId="35473B0A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8B0AC3A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CCBEC62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6385819" w14:textId="77777777" w:rsidR="009268DD" w:rsidRPr="005B688B" w:rsidRDefault="009268DD" w:rsidP="009268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A989186" w14:textId="77777777" w:rsidR="009268DD" w:rsidRPr="005B688B" w:rsidRDefault="009268DD" w:rsidP="009268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A137E5F" w14:textId="77777777" w:rsidR="009268DD" w:rsidRPr="005B688B" w:rsidRDefault="009268DD" w:rsidP="009268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8E3E14C" w14:textId="77777777" w:rsidR="009268DD" w:rsidRPr="005B688B" w:rsidRDefault="009268DD" w:rsidP="009268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D5DB6C6" w14:textId="2F397D68" w:rsidR="000751A2" w:rsidRPr="005B688B" w:rsidRDefault="000751A2" w:rsidP="005B688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8CD074" w14:textId="77777777" w:rsidR="000751A2" w:rsidRPr="005B688B" w:rsidRDefault="000751A2" w:rsidP="009268DD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</w:p>
    <w:p w14:paraId="2B069EF5" w14:textId="77777777" w:rsidR="009268DD" w:rsidRPr="005B688B" w:rsidRDefault="009268DD" w:rsidP="009268DD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Приложение</w:t>
      </w:r>
    </w:p>
    <w:p w14:paraId="380CD820" w14:textId="120D17CF" w:rsidR="009268DD" w:rsidRPr="005B688B" w:rsidRDefault="009268DD" w:rsidP="009268DD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5B688B">
        <w:rPr>
          <w:rFonts w:ascii="Arial" w:hAnsi="Arial" w:cs="Arial"/>
          <w:sz w:val="24"/>
          <w:szCs w:val="24"/>
        </w:rPr>
        <w:t>к Положению о старосте сельского населенного пункта</w:t>
      </w:r>
      <w:r w:rsidR="000751A2" w:rsidRPr="005B68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51A2" w:rsidRPr="005B688B">
        <w:rPr>
          <w:rFonts w:ascii="Arial" w:hAnsi="Arial" w:cs="Arial"/>
          <w:sz w:val="24"/>
          <w:szCs w:val="24"/>
        </w:rPr>
        <w:t xml:space="preserve">Красноярского </w:t>
      </w:r>
      <w:r w:rsidRPr="005B688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5B688B">
        <w:rPr>
          <w:rFonts w:ascii="Arial" w:hAnsi="Arial" w:cs="Arial"/>
          <w:sz w:val="24"/>
          <w:szCs w:val="24"/>
        </w:rPr>
        <w:t xml:space="preserve"> </w:t>
      </w:r>
      <w:r w:rsidR="000751A2" w:rsidRPr="005B688B">
        <w:rPr>
          <w:rFonts w:ascii="Arial" w:hAnsi="Arial" w:cs="Arial"/>
          <w:sz w:val="24"/>
          <w:szCs w:val="24"/>
        </w:rPr>
        <w:t xml:space="preserve">Усть-Пристанского </w:t>
      </w:r>
      <w:r w:rsidRPr="005B688B">
        <w:rPr>
          <w:rFonts w:ascii="Arial" w:hAnsi="Arial" w:cs="Arial"/>
          <w:sz w:val="24"/>
          <w:szCs w:val="24"/>
        </w:rPr>
        <w:t xml:space="preserve"> района Алтайского края </w:t>
      </w:r>
    </w:p>
    <w:p w14:paraId="5FCC032A" w14:textId="77777777" w:rsidR="009268DD" w:rsidRPr="005B688B" w:rsidRDefault="009268DD" w:rsidP="009268DD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14:paraId="30A23D4C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B165AAF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688B">
        <w:rPr>
          <w:rFonts w:ascii="Arial" w:hAnsi="Arial" w:cs="Arial"/>
          <w:b/>
          <w:sz w:val="24"/>
          <w:szCs w:val="24"/>
        </w:rPr>
        <w:t>Форма удостоверения</w:t>
      </w:r>
    </w:p>
    <w:p w14:paraId="03A1CFC2" w14:textId="7D82EFDE" w:rsidR="009268DD" w:rsidRPr="005B688B" w:rsidRDefault="009268DD" w:rsidP="009268D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688B">
        <w:rPr>
          <w:rFonts w:ascii="Arial" w:hAnsi="Arial" w:cs="Arial"/>
          <w:b/>
          <w:sz w:val="24"/>
          <w:szCs w:val="24"/>
        </w:rPr>
        <w:t xml:space="preserve">старосты населенного пункта </w:t>
      </w:r>
      <w:r w:rsidR="000751A2" w:rsidRPr="005B688B">
        <w:rPr>
          <w:rFonts w:ascii="Arial" w:hAnsi="Arial" w:cs="Arial"/>
          <w:b/>
          <w:sz w:val="24"/>
          <w:szCs w:val="24"/>
        </w:rPr>
        <w:t>Красноярского</w:t>
      </w:r>
      <w:r w:rsidRPr="005B688B">
        <w:rPr>
          <w:rFonts w:ascii="Arial" w:hAnsi="Arial" w:cs="Arial"/>
          <w:b/>
          <w:sz w:val="24"/>
          <w:szCs w:val="24"/>
        </w:rPr>
        <w:t xml:space="preserve"> сельсовета </w:t>
      </w:r>
    </w:p>
    <w:p w14:paraId="71ABF354" w14:textId="6D4D067B" w:rsidR="009268DD" w:rsidRPr="005B688B" w:rsidRDefault="000751A2" w:rsidP="009268D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688B">
        <w:rPr>
          <w:rFonts w:ascii="Arial" w:hAnsi="Arial" w:cs="Arial"/>
          <w:b/>
          <w:sz w:val="24"/>
          <w:szCs w:val="24"/>
        </w:rPr>
        <w:t>Усть-Пристанског</w:t>
      </w:r>
      <w:r w:rsidR="009268DD" w:rsidRPr="005B688B">
        <w:rPr>
          <w:rFonts w:ascii="Arial" w:hAnsi="Arial" w:cs="Arial"/>
          <w:b/>
          <w:sz w:val="24"/>
          <w:szCs w:val="24"/>
        </w:rPr>
        <w:t>о района Алтайского края</w:t>
      </w:r>
    </w:p>
    <w:p w14:paraId="6CA2E402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401222BA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7005" w:type="dxa"/>
        <w:tblInd w:w="1287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2379"/>
        <w:gridCol w:w="1622"/>
        <w:gridCol w:w="2042"/>
        <w:gridCol w:w="93"/>
        <w:gridCol w:w="492"/>
      </w:tblGrid>
      <w:tr w:rsidR="009268DD" w:rsidRPr="005B688B" w14:paraId="148EEAFE" w14:textId="77777777" w:rsidTr="009268DD">
        <w:trPr>
          <w:trHeight w:val="767"/>
        </w:trPr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B191B" w14:textId="50E5CE96" w:rsidR="009268DD" w:rsidRPr="005B688B" w:rsidRDefault="009268DD">
            <w:pPr>
              <w:keepNext/>
              <w:spacing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Муниципальное образование</w:t>
            </w: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</w:t>
            </w:r>
            <w:r w:rsidR="000751A2"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расноярский </w:t>
            </w: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 </w:t>
            </w:r>
            <w:r w:rsidR="000751A2" w:rsidRPr="005B688B">
              <w:rPr>
                <w:rFonts w:ascii="Arial" w:hAnsi="Arial" w:cs="Arial"/>
                <w:sz w:val="24"/>
                <w:szCs w:val="24"/>
                <w:lang w:eastAsia="en-US"/>
              </w:rPr>
              <w:t>Усть-</w:t>
            </w:r>
            <w:proofErr w:type="gramStart"/>
            <w:r w:rsidR="000751A2"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Пристанский </w:t>
            </w: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  <w:proofErr w:type="gramEnd"/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Алтайского края </w:t>
            </w:r>
          </w:p>
        </w:tc>
      </w:tr>
      <w:tr w:rsidR="009268DD" w:rsidRPr="005B688B" w14:paraId="1E4E5677" w14:textId="77777777" w:rsidTr="009268DD">
        <w:trPr>
          <w:trHeight w:val="398"/>
        </w:trPr>
        <w:tc>
          <w:tcPr>
            <w:tcW w:w="70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9BF01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5B68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УДОСТОВЕРЕНИЕ  №</w:t>
            </w:r>
            <w:proofErr w:type="gramEnd"/>
            <w:r w:rsidRPr="005B68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___</w:t>
            </w:r>
          </w:p>
          <w:p w14:paraId="41817410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9268DD" w:rsidRPr="005B688B" w14:paraId="4A37CA18" w14:textId="77777777" w:rsidTr="009268DD">
        <w:trPr>
          <w:trHeight w:val="65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57E61A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3493D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BD822C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68DD" w:rsidRPr="005B688B" w14:paraId="3F9D5C09" w14:textId="77777777" w:rsidTr="009268DD">
        <w:trPr>
          <w:trHeight w:val="193"/>
        </w:trPr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50DB13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DF15860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(фамилия)</w:t>
            </w:r>
          </w:p>
        </w:tc>
        <w:tc>
          <w:tcPr>
            <w:tcW w:w="4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D800A3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68DD" w:rsidRPr="005B688B" w14:paraId="5349D2A6" w14:textId="77777777" w:rsidTr="009268DD">
        <w:trPr>
          <w:trHeight w:val="97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E091A0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F5E1F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AB18A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68DD" w:rsidRPr="005B688B" w14:paraId="7A71488A" w14:textId="77777777" w:rsidTr="009268DD">
        <w:trPr>
          <w:trHeight w:val="193"/>
        </w:trPr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230A23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48C6C5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(имя, отчество)</w:t>
            </w:r>
          </w:p>
        </w:tc>
        <w:tc>
          <w:tcPr>
            <w:tcW w:w="4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FE362D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68DD" w:rsidRPr="005B688B" w14:paraId="41F1D0D1" w14:textId="77777777" w:rsidTr="009268DD">
        <w:trPr>
          <w:trHeight w:val="1863"/>
        </w:trPr>
        <w:tc>
          <w:tcPr>
            <w:tcW w:w="70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8E16C" w14:textId="77777777" w:rsidR="009268DD" w:rsidRPr="005B688B" w:rsidRDefault="009268DD">
            <w:pPr>
              <w:tabs>
                <w:tab w:val="left" w:pos="63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Староста сельского населённого пункта </w:t>
            </w: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________________________________________________</w:t>
            </w:r>
          </w:p>
          <w:p w14:paraId="74ECDFD9" w14:textId="77777777" w:rsidR="009268DD" w:rsidRPr="005B688B" w:rsidRDefault="009268DD">
            <w:pPr>
              <w:tabs>
                <w:tab w:val="left" w:pos="63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                  </w:t>
            </w:r>
          </w:p>
          <w:p w14:paraId="3E546C16" w14:textId="77777777" w:rsidR="009268DD" w:rsidRPr="005B688B" w:rsidRDefault="009268DD">
            <w:pPr>
              <w:tabs>
                <w:tab w:val="left" w:pos="63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>назначенный</w:t>
            </w:r>
          </w:p>
          <w:p w14:paraId="47C36354" w14:textId="17F97A83" w:rsidR="009268DD" w:rsidRPr="005B688B" w:rsidRDefault="009268DD">
            <w:pPr>
              <w:tabs>
                <w:tab w:val="left" w:pos="63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5B688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</w:t>
            </w:r>
            <w:r w:rsidR="000751A2" w:rsidRPr="005B688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расноярск</w:t>
            </w:r>
            <w:r w:rsidR="007D0404" w:rsidRPr="005B688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им </w:t>
            </w:r>
            <w:r w:rsidRPr="005B688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сельским</w:t>
            </w:r>
            <w:proofErr w:type="gramEnd"/>
            <w:r w:rsidRPr="005B688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Советом </w:t>
            </w:r>
            <w:r w:rsidRPr="005B688B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депутатов</w:t>
            </w: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D0404"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Усть-Пристанского </w:t>
            </w: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>района Алтайского края</w:t>
            </w:r>
          </w:p>
          <w:p w14:paraId="2DC67777" w14:textId="77777777" w:rsidR="009268DD" w:rsidRPr="005B688B" w:rsidRDefault="009268DD">
            <w:pPr>
              <w:tabs>
                <w:tab w:val="left" w:pos="63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31E1E3ED" w14:textId="77777777" w:rsidR="009268DD" w:rsidRPr="005B688B" w:rsidRDefault="009268DD">
            <w:pPr>
              <w:tabs>
                <w:tab w:val="left" w:pos="6372"/>
              </w:tabs>
              <w:spacing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Решение от ____________________№_________________</w:t>
            </w:r>
          </w:p>
        </w:tc>
      </w:tr>
      <w:tr w:rsidR="009268DD" w:rsidRPr="005B688B" w14:paraId="7C52CB1E" w14:textId="77777777" w:rsidTr="009268DD">
        <w:trPr>
          <w:cantSplit/>
          <w:trHeight w:val="707"/>
        </w:trPr>
        <w:tc>
          <w:tcPr>
            <w:tcW w:w="275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E4B3F8" w14:textId="10737293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Глава сельсовета</w:t>
            </w: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04D92D54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CA94A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МП</w:t>
            </w: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CE73114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268DD" w:rsidRPr="005B688B" w14:paraId="2877D35B" w14:textId="77777777" w:rsidTr="009268DD">
        <w:trPr>
          <w:cantSplit/>
          <w:trHeight w:val="91"/>
        </w:trPr>
        <w:tc>
          <w:tcPr>
            <w:tcW w:w="131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472BAC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31D02" w14:textId="77777777" w:rsidR="009268DD" w:rsidRPr="005B688B" w:rsidRDefault="009268D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_________   ______________</w:t>
            </w:r>
          </w:p>
          <w:p w14:paraId="4D5CA00E" w14:textId="77777777" w:rsidR="009268DD" w:rsidRPr="005B688B" w:rsidRDefault="009268D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  <w:lang w:eastAsia="en-US"/>
              </w:rPr>
              <w:t xml:space="preserve">    (</w:t>
            </w:r>
            <w:proofErr w:type="gramStart"/>
            <w:r w:rsidRPr="005B688B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  <w:lang w:eastAsia="en-US"/>
              </w:rPr>
              <w:t xml:space="preserve">подпись)   </w:t>
            </w:r>
            <w:proofErr w:type="gramEnd"/>
            <w:r w:rsidRPr="005B688B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  <w:lang w:eastAsia="en-US"/>
              </w:rPr>
              <w:t xml:space="preserve">           (инициалы, фамилия)</w:t>
            </w:r>
          </w:p>
        </w:tc>
        <w:tc>
          <w:tcPr>
            <w:tcW w:w="107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751A1D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9268DD" w:rsidRPr="005B688B" w14:paraId="3F8F3C47" w14:textId="77777777" w:rsidTr="009268DD">
        <w:trPr>
          <w:cantSplit/>
          <w:trHeight w:hRule="exact" w:val="701"/>
        </w:trPr>
        <w:tc>
          <w:tcPr>
            <w:tcW w:w="43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F4179D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Действительно до</w:t>
            </w:r>
          </w:p>
          <w:p w14:paraId="0A3A9571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 «___</w:t>
            </w:r>
            <w:proofErr w:type="gramStart"/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_»</w:t>
            </w: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>_</w:t>
            </w:r>
            <w:proofErr w:type="gramEnd"/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_____________20 ___ </w:t>
            </w: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г.</w:t>
            </w:r>
          </w:p>
          <w:p w14:paraId="0483B465" w14:textId="77777777" w:rsidR="009268DD" w:rsidRPr="005B688B" w:rsidRDefault="009268DD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BAC3DD7" w14:textId="77777777" w:rsidR="009268DD" w:rsidRPr="005B688B" w:rsidRDefault="009268D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____________</w:t>
            </w:r>
          </w:p>
          <w:p w14:paraId="29CD2EF5" w14:textId="77777777" w:rsidR="009268DD" w:rsidRPr="005B688B" w:rsidRDefault="009268D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 w:rsidRPr="005B688B"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           (дата) выдачи)</w:t>
            </w:r>
          </w:p>
        </w:tc>
      </w:tr>
      <w:tr w:rsidR="009268DD" w:rsidRPr="005B688B" w14:paraId="5B0051E2" w14:textId="77777777" w:rsidTr="009268DD">
        <w:trPr>
          <w:cantSplit/>
          <w:trHeight w:val="286"/>
        </w:trPr>
        <w:tc>
          <w:tcPr>
            <w:tcW w:w="7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05F" w14:textId="77777777" w:rsidR="009268DD" w:rsidRPr="005B688B" w:rsidRDefault="009268D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652313B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0A376E04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0B84512B" w14:textId="77777777" w:rsidR="009268DD" w:rsidRPr="005B688B" w:rsidRDefault="009268DD" w:rsidP="00926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079F4BD" w14:textId="77777777" w:rsidR="009F7F4C" w:rsidRPr="005B688B" w:rsidRDefault="009F7F4C">
      <w:pPr>
        <w:rPr>
          <w:rFonts w:ascii="Arial" w:hAnsi="Arial" w:cs="Arial"/>
          <w:sz w:val="24"/>
          <w:szCs w:val="24"/>
        </w:rPr>
      </w:pPr>
    </w:p>
    <w:sectPr w:rsidR="009F7F4C" w:rsidRPr="005B688B" w:rsidSect="005B688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2F3"/>
    <w:multiLevelType w:val="multilevel"/>
    <w:tmpl w:val="83DC1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6B"/>
    <w:rsid w:val="000751A2"/>
    <w:rsid w:val="005B688B"/>
    <w:rsid w:val="006F7CB2"/>
    <w:rsid w:val="007D0404"/>
    <w:rsid w:val="009268DD"/>
    <w:rsid w:val="009D733B"/>
    <w:rsid w:val="009F7F4C"/>
    <w:rsid w:val="00A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AB92"/>
  <w15:chartTrackingRefBased/>
  <w15:docId w15:val="{6F9969B0-94F0-4ED9-9136-BA20E19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268DD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9268D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268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268DD"/>
    <w:pPr>
      <w:widowControl w:val="0"/>
      <w:shd w:val="clear" w:color="auto" w:fill="FFFFFF"/>
      <w:spacing w:after="120"/>
      <w:ind w:firstLine="400"/>
    </w:pPr>
    <w:rPr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9268DD"/>
    <w:pPr>
      <w:widowControl w:val="0"/>
      <w:autoSpaceDE w:val="0"/>
      <w:autoSpaceDN w:val="0"/>
      <w:ind w:left="360" w:firstLine="710"/>
      <w:jc w:val="both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268DD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ConsNormal">
    <w:name w:val="ConsNormal"/>
    <w:rsid w:val="009268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A0E9-27EE-4917-B379-294670F6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2024-02-12T06:05:00Z</cp:lastPrinted>
  <dcterms:created xsi:type="dcterms:W3CDTF">2024-02-12T05:21:00Z</dcterms:created>
  <dcterms:modified xsi:type="dcterms:W3CDTF">2024-02-13T06:13:00Z</dcterms:modified>
</cp:coreProperties>
</file>